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>1</w:t>
      </w:r>
      <w:r w:rsidRPr="001A79D5">
        <w:rPr>
          <w:rFonts w:ascii="Arial" w:eastAsia="Times New Roman" w:hAnsi="Arial" w:cs="Arial"/>
          <w:b/>
          <w:sz w:val="32"/>
          <w:szCs w:val="32"/>
        </w:rPr>
        <w:t>4</w:t>
      </w:r>
      <w:r w:rsidRPr="001A79D5">
        <w:rPr>
          <w:rFonts w:ascii="Arial" w:eastAsia="Times New Roman" w:hAnsi="Arial" w:cs="Arial"/>
          <w:b/>
          <w:sz w:val="32"/>
          <w:szCs w:val="32"/>
        </w:rPr>
        <w:t xml:space="preserve">.02.2019 г. № </w:t>
      </w:r>
      <w:r w:rsidRPr="001A79D5">
        <w:rPr>
          <w:rFonts w:ascii="Arial" w:eastAsia="Times New Roman" w:hAnsi="Arial" w:cs="Arial"/>
          <w:b/>
          <w:sz w:val="32"/>
          <w:szCs w:val="32"/>
        </w:rPr>
        <w:t>27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>УСТЬ-КУТСКИЙ МУНИЦИПАЛЬНЫЙ РАЙОН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 xml:space="preserve">АДМИНИСТРАЦИЯ    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>ВЕРХНЕМАРКОВСКОГО СЕЛЬСКОГО ПОСЕЛЕНИЯ</w:t>
      </w:r>
    </w:p>
    <w:p w:rsidR="001A79D5" w:rsidRPr="001A79D5" w:rsidRDefault="001A79D5" w:rsidP="001A79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79D5">
        <w:rPr>
          <w:rFonts w:ascii="Arial" w:eastAsia="Times New Roman" w:hAnsi="Arial" w:cs="Arial"/>
          <w:b/>
          <w:sz w:val="32"/>
          <w:szCs w:val="32"/>
        </w:rPr>
        <w:t xml:space="preserve">ПОСТАНОВЛЕНИЕ  </w:t>
      </w:r>
    </w:p>
    <w:p w:rsidR="001A79D5" w:rsidRPr="001A79D5" w:rsidRDefault="001A79D5" w:rsidP="001A79D5">
      <w:pPr>
        <w:pStyle w:val="Style4"/>
        <w:jc w:val="center"/>
        <w:rPr>
          <w:rFonts w:ascii="Arial" w:hAnsi="Arial" w:cs="Arial"/>
          <w:b/>
          <w:sz w:val="32"/>
          <w:szCs w:val="32"/>
        </w:rPr>
      </w:pPr>
      <w:r w:rsidRPr="001A79D5">
        <w:rPr>
          <w:rFonts w:ascii="Arial" w:hAnsi="Arial" w:cs="Arial"/>
          <w:b/>
          <w:sz w:val="32"/>
          <w:szCs w:val="32"/>
        </w:rPr>
        <w:t>ОБ ОРГАНИЗАЦИИ ПОЖАРНО-ПРОФИЛАКТИЧЕСКОЙ РАБОТЫ В ЖИЛОМ СЕКТОРЕ И НА ОБЪЕКТАХ С МАССОВЫМ ПРЕБЫВАНИЕМ ЛЮДЕЙ НА ТЕРРИТОРИИ  ВЕРХНЕМАРКОВСКОГО МУНИЦИПАЛЬНОГО ОБРАЗОВАНИЯ</w:t>
      </w:r>
    </w:p>
    <w:p w:rsidR="00765C54" w:rsidRPr="001A79D5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rFonts w:ascii="Arial" w:hAnsi="Arial" w:cs="Arial"/>
          <w:sz w:val="32"/>
          <w:szCs w:val="32"/>
        </w:rPr>
      </w:pPr>
    </w:p>
    <w:p w:rsidR="00765C54" w:rsidRPr="001A79D5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rFonts w:ascii="Arial" w:hAnsi="Arial" w:cs="Arial"/>
        </w:rPr>
      </w:pPr>
    </w:p>
    <w:p w:rsidR="00765C54" w:rsidRPr="001A79D5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rFonts w:ascii="Arial" w:hAnsi="Arial" w:cs="Arial"/>
        </w:rPr>
      </w:pPr>
    </w:p>
    <w:p w:rsidR="00765C54" w:rsidRPr="001A79D5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rFonts w:ascii="Arial" w:hAnsi="Arial" w:cs="Arial"/>
        </w:rPr>
      </w:pPr>
    </w:p>
    <w:p w:rsidR="00366296" w:rsidRPr="001A79D5" w:rsidRDefault="00366296" w:rsidP="00366296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Fonts w:ascii="Arial" w:hAnsi="Arial" w:cs="Arial"/>
          <w:sz w:val="32"/>
          <w:szCs w:val="32"/>
        </w:rPr>
      </w:pPr>
    </w:p>
    <w:p w:rsidR="007E1414" w:rsidRPr="001A79D5" w:rsidRDefault="00765C54" w:rsidP="001A79D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79D5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</w:t>
      </w:r>
      <w:r w:rsidR="006F269F" w:rsidRPr="001A79D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E1414" w:rsidRPr="001A79D5">
        <w:rPr>
          <w:rFonts w:ascii="Arial" w:hAnsi="Arial" w:cs="Arial"/>
          <w:sz w:val="24"/>
          <w:szCs w:val="24"/>
        </w:rPr>
        <w:t>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  <w:r w:rsidR="009D2BB0" w:rsidRPr="001A79D5">
        <w:rPr>
          <w:rFonts w:ascii="Arial" w:hAnsi="Arial" w:cs="Arial"/>
          <w:sz w:val="24"/>
          <w:szCs w:val="24"/>
        </w:rPr>
        <w:t>.</w:t>
      </w:r>
      <w:proofErr w:type="gramEnd"/>
    </w:p>
    <w:p w:rsidR="00871B76" w:rsidRPr="001A79D5" w:rsidRDefault="009565FB" w:rsidP="007751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79D5">
        <w:rPr>
          <w:rFonts w:ascii="Arial" w:hAnsi="Arial" w:cs="Arial"/>
          <w:sz w:val="24"/>
          <w:szCs w:val="24"/>
        </w:rPr>
        <w:t>.</w:t>
      </w:r>
      <w:r w:rsidR="00765C54" w:rsidRPr="001A79D5">
        <w:rPr>
          <w:rFonts w:ascii="Arial" w:hAnsi="Arial" w:cs="Arial"/>
          <w:sz w:val="24"/>
          <w:szCs w:val="24"/>
        </w:rPr>
        <w:t xml:space="preserve"> </w:t>
      </w:r>
    </w:p>
    <w:p w:rsidR="00871B76" w:rsidRPr="001A79D5" w:rsidRDefault="00871B76" w:rsidP="001A79D5">
      <w:pPr>
        <w:spacing w:after="0" w:line="240" w:lineRule="auto"/>
        <w:ind w:firstLine="709"/>
        <w:contextualSpacing/>
        <w:jc w:val="center"/>
        <w:rPr>
          <w:rStyle w:val="FontStyle11"/>
          <w:rFonts w:ascii="Arial" w:hAnsi="Arial" w:cs="Arial"/>
          <w:b/>
          <w:sz w:val="30"/>
          <w:szCs w:val="30"/>
          <w:highlight w:val="yellow"/>
        </w:rPr>
      </w:pPr>
    </w:p>
    <w:p w:rsidR="00765C54" w:rsidRPr="001A79D5" w:rsidRDefault="001A79D5" w:rsidP="001A79D5">
      <w:pPr>
        <w:spacing w:after="0" w:line="240" w:lineRule="auto"/>
        <w:ind w:firstLine="709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1A79D5">
        <w:rPr>
          <w:rStyle w:val="FontStyle11"/>
          <w:rFonts w:ascii="Arial" w:hAnsi="Arial" w:cs="Arial"/>
          <w:b/>
          <w:sz w:val="30"/>
          <w:szCs w:val="30"/>
        </w:rPr>
        <w:t>ПОСТАНОВЛЯЕТ:</w:t>
      </w:r>
    </w:p>
    <w:p w:rsidR="00765C54" w:rsidRPr="001A79D5" w:rsidRDefault="00765C54" w:rsidP="00765C54">
      <w:pPr>
        <w:pStyle w:val="Style5"/>
        <w:widowControl/>
        <w:spacing w:before="34"/>
        <w:rPr>
          <w:rStyle w:val="FontStyle11"/>
          <w:rFonts w:ascii="Arial" w:hAnsi="Arial" w:cs="Arial"/>
        </w:rPr>
      </w:pPr>
    </w:p>
    <w:p w:rsidR="00765C54" w:rsidRPr="001A79D5" w:rsidRDefault="00765C54" w:rsidP="00765C54">
      <w:pPr>
        <w:pStyle w:val="Style6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366296" w:rsidRPr="001A79D5">
        <w:rPr>
          <w:rFonts w:ascii="Arial" w:hAnsi="Arial" w:cs="Arial"/>
        </w:rPr>
        <w:t>Верхнемарковского муниципального образования</w:t>
      </w:r>
      <w:r w:rsidR="001A7B70" w:rsidRPr="001A79D5">
        <w:rPr>
          <w:rFonts w:ascii="Arial" w:hAnsi="Arial" w:cs="Arial"/>
        </w:rPr>
        <w:t xml:space="preserve">  (приложени№1)</w:t>
      </w:r>
      <w:r w:rsidR="00366296" w:rsidRPr="001A79D5">
        <w:rPr>
          <w:rFonts w:ascii="Arial" w:hAnsi="Arial" w:cs="Arial"/>
        </w:rPr>
        <w:t xml:space="preserve"> .</w:t>
      </w:r>
    </w:p>
    <w:p w:rsidR="00765C54" w:rsidRPr="001A79D5" w:rsidRDefault="00765C54" w:rsidP="00765C54">
      <w:pPr>
        <w:pStyle w:val="Style6"/>
        <w:numPr>
          <w:ilvl w:val="0"/>
          <w:numId w:val="1"/>
        </w:numPr>
        <w:ind w:left="426" w:hanging="426"/>
        <w:rPr>
          <w:rStyle w:val="FontStyle11"/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1A79D5">
        <w:rPr>
          <w:rStyle w:val="FontStyle11"/>
          <w:rFonts w:ascii="Arial" w:hAnsi="Arial" w:cs="Arial"/>
        </w:rPr>
        <w:t>м</w:t>
      </w:r>
      <w:r w:rsidRPr="001A79D5">
        <w:rPr>
          <w:rStyle w:val="FontStyle11"/>
          <w:rFonts w:ascii="Arial" w:hAnsi="Arial" w:cs="Arial"/>
        </w:rPr>
        <w:t xml:space="preserve"> людей на территории поселения </w:t>
      </w:r>
      <w:r w:rsidR="009565FB" w:rsidRPr="001A79D5">
        <w:rPr>
          <w:rStyle w:val="FontStyle11"/>
          <w:rFonts w:ascii="Arial" w:hAnsi="Arial" w:cs="Arial"/>
        </w:rPr>
        <w:t>(Приложение№2)</w:t>
      </w:r>
    </w:p>
    <w:p w:rsidR="00765C54" w:rsidRPr="001A79D5" w:rsidRDefault="00765C54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t>Постановление вступает в силу со дня его подписания и подлежит размещению</w:t>
      </w:r>
      <w:r w:rsidRPr="001A79D5">
        <w:rPr>
          <w:rFonts w:ascii="Arial" w:hAnsi="Arial" w:cs="Arial"/>
          <w:color w:val="000000"/>
        </w:rPr>
        <w:t xml:space="preserve"> на официальном сайте</w:t>
      </w:r>
      <w:r w:rsidR="002C2361" w:rsidRPr="001A79D5">
        <w:rPr>
          <w:rFonts w:ascii="Arial" w:hAnsi="Arial" w:cs="Arial"/>
          <w:color w:val="000000"/>
        </w:rPr>
        <w:t xml:space="preserve"> в сети интернет</w:t>
      </w:r>
      <w:r w:rsidRPr="001A79D5">
        <w:rPr>
          <w:rFonts w:ascii="Arial" w:hAnsi="Arial" w:cs="Arial"/>
          <w:color w:val="000000"/>
        </w:rPr>
        <w:t xml:space="preserve"> администрации</w:t>
      </w:r>
      <w:proofErr w:type="gramStart"/>
      <w:r w:rsidRPr="001A79D5">
        <w:rPr>
          <w:rFonts w:ascii="Arial" w:hAnsi="Arial" w:cs="Arial"/>
          <w:color w:val="000000"/>
        </w:rPr>
        <w:t xml:space="preserve"> </w:t>
      </w:r>
      <w:r w:rsidR="00A54A0F" w:rsidRPr="001A79D5">
        <w:rPr>
          <w:rFonts w:ascii="Arial" w:eastAsia="Times New Roman" w:hAnsi="Arial" w:cs="Arial"/>
        </w:rPr>
        <w:t>.</w:t>
      </w:r>
      <w:proofErr w:type="gramEnd"/>
    </w:p>
    <w:p w:rsidR="00765C54" w:rsidRPr="001A79D5" w:rsidRDefault="00765C54" w:rsidP="00E16A7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t>Контроль за исполнением данного постановления оставляю за собой.</w:t>
      </w: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1A79D5" w:rsidRPr="001A79D5" w:rsidRDefault="001A79D5" w:rsidP="00765C54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A54A0F" w:rsidRPr="001A79D5" w:rsidRDefault="00765C54" w:rsidP="00310236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A79D5">
        <w:rPr>
          <w:rFonts w:ascii="Arial" w:hAnsi="Arial" w:cs="Arial"/>
          <w:sz w:val="24"/>
          <w:szCs w:val="24"/>
        </w:rPr>
        <w:t xml:space="preserve">Глава </w:t>
      </w:r>
      <w:r w:rsidR="00A54A0F" w:rsidRPr="001A79D5">
        <w:rPr>
          <w:rFonts w:ascii="Arial" w:hAnsi="Arial" w:cs="Arial"/>
          <w:sz w:val="24"/>
          <w:szCs w:val="24"/>
        </w:rPr>
        <w:t>Верхнемарковского</w:t>
      </w:r>
    </w:p>
    <w:p w:rsidR="005D1ABE" w:rsidRPr="001A79D5" w:rsidRDefault="00A54A0F" w:rsidP="00A54A0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A79D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A79D5">
        <w:rPr>
          <w:rFonts w:ascii="Arial" w:hAnsi="Arial" w:cs="Arial"/>
          <w:sz w:val="24"/>
          <w:szCs w:val="24"/>
        </w:rPr>
        <w:tab/>
      </w:r>
      <w:r w:rsidR="005D1ABE" w:rsidRPr="001A79D5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5D1ABE" w:rsidRPr="001A79D5">
        <w:rPr>
          <w:rFonts w:ascii="Arial" w:hAnsi="Arial" w:cs="Arial"/>
          <w:sz w:val="24"/>
          <w:szCs w:val="24"/>
        </w:rPr>
        <w:t>К.В.Власов</w:t>
      </w:r>
      <w:proofErr w:type="spellEnd"/>
    </w:p>
    <w:p w:rsidR="00886071" w:rsidRPr="001A79D5" w:rsidRDefault="00886071" w:rsidP="00A54A0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86071" w:rsidRPr="001A79D5" w:rsidRDefault="00886071" w:rsidP="00A54A0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86071" w:rsidRPr="001A79D5" w:rsidRDefault="00886071" w:rsidP="00A54A0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86071" w:rsidRPr="001A79D5" w:rsidRDefault="00886071" w:rsidP="00A54A0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10236" w:rsidRPr="001A79D5" w:rsidRDefault="00765C54" w:rsidP="00A54A0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A79D5">
        <w:rPr>
          <w:rFonts w:ascii="Arial" w:hAnsi="Arial" w:cs="Arial"/>
          <w:sz w:val="24"/>
          <w:szCs w:val="24"/>
        </w:rPr>
        <w:lastRenderedPageBreak/>
        <w:tab/>
      </w:r>
      <w:r w:rsidRPr="001A79D5">
        <w:rPr>
          <w:rFonts w:ascii="Arial" w:hAnsi="Arial" w:cs="Arial"/>
          <w:sz w:val="24"/>
          <w:szCs w:val="24"/>
        </w:rPr>
        <w:tab/>
      </w:r>
      <w:r w:rsidR="00775149" w:rsidRPr="001A79D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65C54" w:rsidRPr="001A79D5" w:rsidRDefault="00765C54" w:rsidP="00765C54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t>УТВЕРЖДЕНО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28"/>
      </w:tblGrid>
      <w:tr w:rsidR="00E03248" w:rsidRPr="001A79D5" w:rsidTr="00E03248">
        <w:trPr>
          <w:jc w:val="right"/>
        </w:trPr>
        <w:tc>
          <w:tcPr>
            <w:tcW w:w="3828" w:type="dxa"/>
          </w:tcPr>
          <w:p w:rsidR="00E03248" w:rsidRPr="001A79D5" w:rsidRDefault="00E03248" w:rsidP="00E03248">
            <w:pPr>
              <w:pStyle w:val="20"/>
              <w:shd w:val="clear" w:color="auto" w:fill="auto"/>
              <w:tabs>
                <w:tab w:val="left" w:pos="-5220"/>
              </w:tabs>
              <w:spacing w:after="0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>Приложение 1</w:t>
            </w:r>
          </w:p>
          <w:p w:rsidR="00E03248" w:rsidRPr="001A79D5" w:rsidRDefault="00E03248" w:rsidP="001A79D5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 xml:space="preserve">к постановлению главы </w:t>
            </w:r>
          </w:p>
          <w:p w:rsidR="00E03248" w:rsidRPr="001A79D5" w:rsidRDefault="00E03248" w:rsidP="001A79D5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 xml:space="preserve">Верхнемарковского МО </w:t>
            </w:r>
          </w:p>
          <w:p w:rsidR="00E03248" w:rsidRPr="001A79D5" w:rsidRDefault="001A79D5" w:rsidP="001A79D5">
            <w:pPr>
              <w:tabs>
                <w:tab w:val="center" w:pos="1806"/>
                <w:tab w:val="right" w:pos="3612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  <w:t xml:space="preserve">                     </w:t>
            </w:r>
            <w:r w:rsidR="00080B67">
              <w:rPr>
                <w:rFonts w:ascii="Arial" w:eastAsia="Calibri" w:hAnsi="Arial" w:cs="Arial"/>
              </w:rPr>
              <w:t xml:space="preserve">От </w:t>
            </w:r>
            <w:r>
              <w:rPr>
                <w:rFonts w:ascii="Arial" w:eastAsia="Calibri" w:hAnsi="Arial" w:cs="Arial"/>
              </w:rPr>
              <w:t xml:space="preserve"> </w:t>
            </w:r>
            <w:r w:rsidR="00080B67" w:rsidRPr="00080B67">
              <w:rPr>
                <w:rFonts w:ascii="Arial" w:eastAsia="Calibri" w:hAnsi="Arial" w:cs="Arial"/>
              </w:rPr>
              <w:t>14.02.2019 г. № 27</w:t>
            </w:r>
          </w:p>
          <w:p w:rsidR="00E03248" w:rsidRPr="001A79D5" w:rsidRDefault="00E03248" w:rsidP="00CF055C">
            <w:pPr>
              <w:pStyle w:val="20"/>
              <w:shd w:val="clear" w:color="auto" w:fill="auto"/>
              <w:spacing w:after="0"/>
              <w:ind w:right="-1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65C54" w:rsidRPr="001A79D5" w:rsidRDefault="00765C54" w:rsidP="00765C54">
      <w:pPr>
        <w:pStyle w:val="Style3"/>
        <w:spacing w:line="274" w:lineRule="exact"/>
        <w:ind w:right="-1"/>
        <w:rPr>
          <w:rStyle w:val="FontStyle11"/>
          <w:rFonts w:ascii="Arial" w:hAnsi="Arial" w:cs="Arial"/>
        </w:rPr>
      </w:pPr>
    </w:p>
    <w:p w:rsidR="00765C54" w:rsidRPr="001A79D5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765C54" w:rsidRPr="001A79D5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765C54" w:rsidRPr="001A79D5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765C54" w:rsidRPr="001A79D5" w:rsidRDefault="00E03248" w:rsidP="00765C54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9D5">
        <w:rPr>
          <w:rFonts w:ascii="Arial" w:hAnsi="Arial" w:cs="Arial"/>
          <w:b/>
          <w:sz w:val="24"/>
          <w:szCs w:val="24"/>
        </w:rPr>
        <w:t>Верхнемарковского муниципального образования</w:t>
      </w:r>
      <w:proofErr w:type="gramStart"/>
      <w:r w:rsidRPr="001A79D5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765C54" w:rsidRPr="001A79D5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5C54" w:rsidRPr="001A79D5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765C54" w:rsidRPr="001A79D5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>1</w:t>
      </w:r>
      <w:r w:rsidRPr="001A79D5">
        <w:rPr>
          <w:rFonts w:ascii="Arial" w:eastAsia="Times New Roman" w:hAnsi="Arial" w:cs="Arial"/>
          <w:sz w:val="24"/>
          <w:szCs w:val="24"/>
        </w:rPr>
        <w:t xml:space="preserve">. Положение о порядке проведения противопожарной пропаганды и обучения населения </w:t>
      </w:r>
      <w:r w:rsidR="001D0990" w:rsidRPr="001A79D5">
        <w:rPr>
          <w:rFonts w:ascii="Arial" w:eastAsia="Times New Roman" w:hAnsi="Arial" w:cs="Arial"/>
          <w:sz w:val="24"/>
          <w:szCs w:val="24"/>
        </w:rPr>
        <w:t xml:space="preserve">Верхнемарковского </w:t>
      </w:r>
      <w:r w:rsidRPr="001A79D5">
        <w:rPr>
          <w:rFonts w:ascii="Arial" w:eastAsia="Times New Roman" w:hAnsi="Arial" w:cs="Arial"/>
          <w:sz w:val="24"/>
          <w:szCs w:val="24"/>
        </w:rPr>
        <w:t>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b/>
          <w:sz w:val="24"/>
          <w:szCs w:val="24"/>
        </w:rPr>
        <w:t>2</w:t>
      </w:r>
      <w:r w:rsidRPr="001A79D5">
        <w:rPr>
          <w:rFonts w:ascii="Arial" w:eastAsia="Times New Roman" w:hAnsi="Arial" w:cs="Arial"/>
          <w:sz w:val="24"/>
          <w:szCs w:val="24"/>
        </w:rPr>
        <w:t>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1) снижение количества пожаров и степени тяжести их последствий;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2) совершенствование знаний населения в области пожарной безопасности.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3) совершенствование форм и методов противопожарной пропаганды;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B32758" w:rsidRPr="001A79D5" w:rsidRDefault="00B32758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2758" w:rsidRPr="001A79D5" w:rsidRDefault="00B32758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1A79D5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1A79D5">
        <w:rPr>
          <w:rFonts w:ascii="Arial" w:eastAsia="Times New Roman" w:hAnsi="Arial" w:cs="Arial"/>
          <w:sz w:val="24"/>
          <w:szCs w:val="24"/>
        </w:rPr>
        <w:t xml:space="preserve">.Организация противопожарной </w:t>
      </w:r>
      <w:proofErr w:type="gramStart"/>
      <w:r w:rsidRPr="001A79D5">
        <w:rPr>
          <w:rFonts w:ascii="Arial" w:eastAsia="Times New Roman" w:hAnsi="Arial" w:cs="Arial"/>
          <w:sz w:val="24"/>
          <w:szCs w:val="24"/>
        </w:rPr>
        <w:t xml:space="preserve">пропаганды </w:t>
      </w:r>
      <w:r w:rsidR="00886071" w:rsidRPr="001A79D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1. Администрация муниципального образования проводит противопожарную пропаганду посредством: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1) распространения среди населения противопожарных памяток, листовок;</w:t>
      </w:r>
    </w:p>
    <w:p w:rsidR="00765C54" w:rsidRPr="001A79D5" w:rsidRDefault="0027200D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2</w:t>
      </w:r>
      <w:r w:rsidR="00765C54" w:rsidRPr="001A79D5">
        <w:rPr>
          <w:rFonts w:ascii="Arial" w:eastAsia="Times New Roman" w:hAnsi="Arial" w:cs="Arial"/>
          <w:sz w:val="24"/>
          <w:szCs w:val="24"/>
        </w:rPr>
        <w:t>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765C54" w:rsidRPr="001A79D5" w:rsidRDefault="005D1ABE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 xml:space="preserve">   1) </w:t>
      </w:r>
      <w:r w:rsidR="00765C54" w:rsidRPr="001A79D5">
        <w:rPr>
          <w:rFonts w:ascii="Arial" w:eastAsia="Times New Roman" w:hAnsi="Arial" w:cs="Arial"/>
          <w:sz w:val="24"/>
          <w:szCs w:val="24"/>
        </w:rPr>
        <w:t>размещения в помещениях и на территории учреждения информационных стендов пожарной безопасности;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lastRenderedPageBreak/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DB0885" w:rsidRPr="001A79D5">
        <w:rPr>
          <w:rFonts w:ascii="Arial" w:eastAsia="Times New Roman" w:hAnsi="Arial" w:cs="Arial"/>
          <w:sz w:val="24"/>
          <w:szCs w:val="24"/>
        </w:rPr>
        <w:t>.</w:t>
      </w:r>
      <w:r w:rsidRPr="001A79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5C54" w:rsidRPr="001A79D5" w:rsidRDefault="005D1ABE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3</w:t>
      </w:r>
      <w:r w:rsidR="00765C54" w:rsidRPr="001A79D5">
        <w:rPr>
          <w:rFonts w:ascii="Arial" w:eastAsia="Times New Roman" w:hAnsi="Arial" w:cs="Arial"/>
          <w:sz w:val="24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1A79D5" w:rsidRDefault="005D1ABE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765C54"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1A79D5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79D5">
        <w:rPr>
          <w:rFonts w:ascii="Arial" w:eastAsia="Times New Roman" w:hAnsi="Arial" w:cs="Arial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1A79D5" w:rsidRDefault="00765C54" w:rsidP="00765C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0885" w:rsidRPr="001A79D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0885" w:rsidRPr="001A79D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7B70" w:rsidRPr="001A79D5" w:rsidRDefault="001A7B70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7B70" w:rsidRPr="001A79D5" w:rsidRDefault="001A7B70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0885" w:rsidRPr="001A79D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2D5A" w:rsidRPr="001A79D5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2D5A" w:rsidRPr="001A79D5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54" w:rsidRPr="001A79D5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304F" w:rsidRPr="001A79D5" w:rsidRDefault="009E304F" w:rsidP="00765C54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</w:p>
    <w:p w:rsidR="009E304F" w:rsidRPr="001A79D5" w:rsidRDefault="009E304F" w:rsidP="00765C54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</w:p>
    <w:p w:rsidR="00886071" w:rsidRPr="001A79D5" w:rsidRDefault="00886071" w:rsidP="001A79D5">
      <w:pPr>
        <w:pStyle w:val="Style3"/>
        <w:spacing w:line="274" w:lineRule="exact"/>
        <w:ind w:right="-1"/>
        <w:rPr>
          <w:rStyle w:val="FontStyle11"/>
          <w:rFonts w:ascii="Arial" w:hAnsi="Arial" w:cs="Arial"/>
        </w:rPr>
      </w:pPr>
    </w:p>
    <w:p w:rsidR="001A79D5" w:rsidRPr="001A79D5" w:rsidRDefault="001A79D5" w:rsidP="001A79D5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1A79D5">
        <w:rPr>
          <w:rStyle w:val="FontStyle11"/>
          <w:rFonts w:ascii="Arial" w:hAnsi="Arial" w:cs="Arial"/>
        </w:rPr>
        <w:lastRenderedPageBreak/>
        <w:t>УТВЕРЖДЕНО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28"/>
      </w:tblGrid>
      <w:tr w:rsidR="001A79D5" w:rsidRPr="001A79D5" w:rsidTr="00B518B0">
        <w:trPr>
          <w:jc w:val="right"/>
        </w:trPr>
        <w:tc>
          <w:tcPr>
            <w:tcW w:w="3828" w:type="dxa"/>
          </w:tcPr>
          <w:p w:rsidR="001A79D5" w:rsidRPr="001A79D5" w:rsidRDefault="001A79D5" w:rsidP="00B518B0">
            <w:pPr>
              <w:pStyle w:val="20"/>
              <w:shd w:val="clear" w:color="auto" w:fill="auto"/>
              <w:tabs>
                <w:tab w:val="left" w:pos="-5220"/>
              </w:tabs>
              <w:spacing w:after="0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>Приложение</w:t>
            </w:r>
            <w:r>
              <w:rPr>
                <w:rFonts w:ascii="Arial" w:eastAsia="Calibri" w:hAnsi="Arial" w:cs="Arial"/>
              </w:rPr>
              <w:t xml:space="preserve">  2</w:t>
            </w:r>
          </w:p>
          <w:p w:rsidR="001A79D5" w:rsidRPr="001A79D5" w:rsidRDefault="001A79D5" w:rsidP="00B518B0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 xml:space="preserve">к постановлению главы </w:t>
            </w:r>
          </w:p>
          <w:p w:rsidR="001A79D5" w:rsidRPr="001A79D5" w:rsidRDefault="001A79D5" w:rsidP="00B518B0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1A79D5">
              <w:rPr>
                <w:rFonts w:ascii="Arial" w:eastAsia="Calibri" w:hAnsi="Arial" w:cs="Arial"/>
              </w:rPr>
              <w:t xml:space="preserve">Верхнемарковского МО </w:t>
            </w:r>
          </w:p>
          <w:p w:rsidR="001A79D5" w:rsidRPr="001A79D5" w:rsidRDefault="001A79D5" w:rsidP="00B518B0">
            <w:pPr>
              <w:tabs>
                <w:tab w:val="center" w:pos="1806"/>
                <w:tab w:val="right" w:pos="3612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  <w:t xml:space="preserve">                   </w:t>
            </w:r>
            <w:r w:rsidR="00080B67">
              <w:rPr>
                <w:rFonts w:ascii="Arial" w:eastAsia="Calibri" w:hAnsi="Arial" w:cs="Arial"/>
              </w:rPr>
              <w:t>от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   </w:t>
            </w:r>
            <w:r w:rsidR="00080B67" w:rsidRPr="00080B67">
              <w:rPr>
                <w:rFonts w:ascii="Arial" w:eastAsia="Calibri" w:hAnsi="Arial" w:cs="Arial"/>
              </w:rPr>
              <w:t>14.02.2019 г. № 27</w:t>
            </w:r>
          </w:p>
          <w:p w:rsidR="001A79D5" w:rsidRPr="001A79D5" w:rsidRDefault="001A79D5" w:rsidP="00B518B0">
            <w:pPr>
              <w:pStyle w:val="20"/>
              <w:shd w:val="clear" w:color="auto" w:fill="auto"/>
              <w:spacing w:after="0"/>
              <w:ind w:right="-1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811F9" w:rsidRPr="001A79D5" w:rsidRDefault="005811F9" w:rsidP="00765C54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</w:p>
    <w:p w:rsidR="005811F9" w:rsidRPr="001A79D5" w:rsidRDefault="005811F9" w:rsidP="00765C54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</w:p>
    <w:p w:rsidR="00765C54" w:rsidRPr="001A79D5" w:rsidRDefault="005811F9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="00765C54"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ЛАН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 на объектах с </w:t>
      </w:r>
      <w:proofErr w:type="gramStart"/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массовым</w:t>
      </w:r>
      <w:proofErr w:type="gramEnd"/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пребывание людей в границах </w:t>
      </w:r>
      <w:r w:rsidR="005811F9"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Верхнемарковского </w:t>
      </w:r>
      <w:r w:rsidRPr="001A79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602"/>
        <w:gridCol w:w="1918"/>
        <w:gridCol w:w="2527"/>
      </w:tblGrid>
      <w:tr w:rsidR="00765C54" w:rsidRPr="001A79D5" w:rsidTr="001A79D5">
        <w:tc>
          <w:tcPr>
            <w:tcW w:w="524" w:type="dxa"/>
          </w:tcPr>
          <w:p w:rsidR="00765C54" w:rsidRPr="001A79D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 w:rsidR="00765C54" w:rsidRPr="001A79D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8" w:type="dxa"/>
          </w:tcPr>
          <w:p w:rsidR="00765C54" w:rsidRPr="001A79D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27" w:type="dxa"/>
          </w:tcPr>
          <w:p w:rsidR="00765C54" w:rsidRPr="001A79D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A95D08" w:rsidRPr="001A79D5" w:rsidTr="001A79D5">
        <w:tc>
          <w:tcPr>
            <w:tcW w:w="524" w:type="dxa"/>
          </w:tcPr>
          <w:p w:rsidR="00A95D08" w:rsidRPr="001A79D5" w:rsidRDefault="00525CC8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A95D08" w:rsidRPr="001A79D5" w:rsidRDefault="00A95D08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18" w:type="dxa"/>
          </w:tcPr>
          <w:p w:rsidR="00A95D08" w:rsidRPr="001A79D5" w:rsidRDefault="00A95D08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</w:tcPr>
          <w:p w:rsidR="00A95D08" w:rsidRPr="001A79D5" w:rsidRDefault="00A95D08" w:rsidP="0022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Администрация Верхнемарковского </w:t>
            </w:r>
          </w:p>
          <w:p w:rsidR="00A95D08" w:rsidRPr="001A79D5" w:rsidRDefault="00A95D08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A95D08" w:rsidRPr="001A79D5" w:rsidTr="001A79D5">
        <w:tc>
          <w:tcPr>
            <w:tcW w:w="524" w:type="dxa"/>
          </w:tcPr>
          <w:p w:rsidR="00A95D08" w:rsidRPr="001A79D5" w:rsidRDefault="00525CC8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</w:tcPr>
          <w:p w:rsidR="00A95D08" w:rsidRPr="001A79D5" w:rsidRDefault="00A95D08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A79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918" w:type="dxa"/>
          </w:tcPr>
          <w:p w:rsidR="00A95D08" w:rsidRPr="001A79D5" w:rsidRDefault="00A95D08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27" w:type="dxa"/>
          </w:tcPr>
          <w:p w:rsidR="00A95D08" w:rsidRPr="001A79D5" w:rsidRDefault="00A95D08" w:rsidP="0022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Администрация Верхнемарковского </w:t>
            </w:r>
          </w:p>
          <w:p w:rsidR="00A95D08" w:rsidRPr="001A79D5" w:rsidRDefault="00A95D08" w:rsidP="00224A49">
            <w:pPr>
              <w:spacing w:after="0"/>
              <w:contextualSpacing/>
              <w:rPr>
                <w:rFonts w:ascii="Arial" w:hAnsi="Arial" w:cs="Arial"/>
                <w:highlight w:val="yellow"/>
              </w:rPr>
            </w:pPr>
            <w:r w:rsidRPr="001A79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C54" w:rsidRPr="001A79D5" w:rsidRDefault="00765C54" w:rsidP="00765C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B2E8E" w:rsidRPr="001A79D5" w:rsidRDefault="002B2E8E">
      <w:pPr>
        <w:rPr>
          <w:rFonts w:ascii="Arial" w:hAnsi="Arial" w:cs="Arial"/>
        </w:rPr>
      </w:pPr>
    </w:p>
    <w:sectPr w:rsidR="002B2E8E" w:rsidRPr="001A79D5" w:rsidSect="001A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0F" w:rsidRDefault="00C6790F" w:rsidP="00765C54">
      <w:pPr>
        <w:spacing w:after="0" w:line="240" w:lineRule="auto"/>
      </w:pPr>
      <w:r>
        <w:separator/>
      </w:r>
    </w:p>
  </w:endnote>
  <w:endnote w:type="continuationSeparator" w:id="0">
    <w:p w:rsidR="00C6790F" w:rsidRDefault="00C6790F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0F" w:rsidRDefault="00C6790F" w:rsidP="00765C54">
      <w:pPr>
        <w:spacing w:after="0" w:line="240" w:lineRule="auto"/>
      </w:pPr>
      <w:r>
        <w:separator/>
      </w:r>
    </w:p>
  </w:footnote>
  <w:footnote w:type="continuationSeparator" w:id="0">
    <w:p w:rsidR="00C6790F" w:rsidRDefault="00C6790F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C6790F" w:rsidP="005F2CB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C6790F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36"/>
    <w:rsid w:val="0006545C"/>
    <w:rsid w:val="00080B67"/>
    <w:rsid w:val="00097999"/>
    <w:rsid w:val="0010318A"/>
    <w:rsid w:val="00144492"/>
    <w:rsid w:val="00163F1F"/>
    <w:rsid w:val="0019104D"/>
    <w:rsid w:val="0019723F"/>
    <w:rsid w:val="001A79D5"/>
    <w:rsid w:val="001A7B70"/>
    <w:rsid w:val="001D0990"/>
    <w:rsid w:val="001D7064"/>
    <w:rsid w:val="002058A5"/>
    <w:rsid w:val="00224A49"/>
    <w:rsid w:val="00252436"/>
    <w:rsid w:val="0027200D"/>
    <w:rsid w:val="002B2E8E"/>
    <w:rsid w:val="002C2361"/>
    <w:rsid w:val="002D566D"/>
    <w:rsid w:val="00310236"/>
    <w:rsid w:val="00344D6B"/>
    <w:rsid w:val="00366296"/>
    <w:rsid w:val="00383F56"/>
    <w:rsid w:val="003E31AC"/>
    <w:rsid w:val="00402486"/>
    <w:rsid w:val="0041363F"/>
    <w:rsid w:val="00433E56"/>
    <w:rsid w:val="004C392B"/>
    <w:rsid w:val="00525CC8"/>
    <w:rsid w:val="00553E43"/>
    <w:rsid w:val="005811F9"/>
    <w:rsid w:val="005B068F"/>
    <w:rsid w:val="005D1ABE"/>
    <w:rsid w:val="00652422"/>
    <w:rsid w:val="006F269F"/>
    <w:rsid w:val="00715B48"/>
    <w:rsid w:val="00735B3F"/>
    <w:rsid w:val="007558FD"/>
    <w:rsid w:val="007646EF"/>
    <w:rsid w:val="00765C54"/>
    <w:rsid w:val="00775149"/>
    <w:rsid w:val="007E1414"/>
    <w:rsid w:val="008109DD"/>
    <w:rsid w:val="00844936"/>
    <w:rsid w:val="00860188"/>
    <w:rsid w:val="00871B76"/>
    <w:rsid w:val="00886071"/>
    <w:rsid w:val="008C66B8"/>
    <w:rsid w:val="009565FB"/>
    <w:rsid w:val="009D2BB0"/>
    <w:rsid w:val="009E304F"/>
    <w:rsid w:val="00A54A0F"/>
    <w:rsid w:val="00A95D08"/>
    <w:rsid w:val="00B32758"/>
    <w:rsid w:val="00B52828"/>
    <w:rsid w:val="00B556D6"/>
    <w:rsid w:val="00C45FD9"/>
    <w:rsid w:val="00C6790F"/>
    <w:rsid w:val="00C84396"/>
    <w:rsid w:val="00CE3864"/>
    <w:rsid w:val="00D60ACC"/>
    <w:rsid w:val="00DB0885"/>
    <w:rsid w:val="00DB5621"/>
    <w:rsid w:val="00E03248"/>
    <w:rsid w:val="00EF52F2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E032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248"/>
    <w:pPr>
      <w:widowControl w:val="0"/>
      <w:shd w:val="clear" w:color="auto" w:fill="FFFFFF"/>
      <w:spacing w:after="600" w:line="277" w:lineRule="exact"/>
      <w:jc w:val="righ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30</cp:revision>
  <cp:lastPrinted>2019-02-01T01:54:00Z</cp:lastPrinted>
  <dcterms:created xsi:type="dcterms:W3CDTF">2018-02-07T14:19:00Z</dcterms:created>
  <dcterms:modified xsi:type="dcterms:W3CDTF">2019-03-12T07:33:00Z</dcterms:modified>
</cp:coreProperties>
</file>